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257F0569" w:rsidR="00474F67" w:rsidRDefault="00474F67" w:rsidP="00474F67">
      <w:pPr>
        <w:pStyle w:val="Heading1"/>
      </w:pPr>
      <w:bookmarkStart w:id="0" w:name="_Hlk137378090"/>
      <w:r w:rsidRPr="00692A45">
        <w:t xml:space="preserve">Worksheet </w:t>
      </w:r>
      <w:bookmarkStart w:id="1" w:name="_Hlk133667106"/>
      <w:r w:rsidR="000F2604">
        <w:t>1</w:t>
      </w:r>
      <w:r w:rsidR="00C06610">
        <w:t>4</w:t>
      </w:r>
      <w:r w:rsidRPr="00692A45">
        <w:t xml:space="preserve">: </w:t>
      </w:r>
      <w:bookmarkEnd w:id="0"/>
      <w:bookmarkEnd w:id="1"/>
      <w:r w:rsidR="00720214" w:rsidRPr="00720214">
        <w:t>Quality standards expected by internal and external stakeholders and associates</w:t>
      </w:r>
      <w:r w:rsidR="008C1EF2" w:rsidRPr="008C1EF2">
        <w:t xml:space="preserve"> </w:t>
      </w:r>
      <w:r w:rsidRPr="00692A45">
        <w:t>(</w:t>
      </w:r>
      <w:r w:rsidR="00284E10">
        <w:t>learner</w:t>
      </w:r>
      <w:r w:rsidRPr="00692A45">
        <w:t>)</w:t>
      </w:r>
    </w:p>
    <w:p w14:paraId="2E4F852A" w14:textId="14FF6124" w:rsidR="00227664" w:rsidRPr="00284E10" w:rsidRDefault="008A46F1" w:rsidP="00F16025">
      <w:pPr>
        <w:pStyle w:val="ListParagraph"/>
        <w:numPr>
          <w:ilvl w:val="0"/>
          <w:numId w:val="8"/>
        </w:numPr>
        <w:ind w:left="360"/>
        <w:rPr>
          <w:rFonts w:cs="Arial"/>
          <w:szCs w:val="22"/>
        </w:rPr>
      </w:pPr>
      <w:bookmarkStart w:id="2" w:name="_Hlk136086344"/>
      <w:r w:rsidRPr="00284E10">
        <w:rPr>
          <w:rFonts w:cs="Arial"/>
          <w:szCs w:val="22"/>
        </w:rPr>
        <w:t>Briefly d</w:t>
      </w:r>
      <w:r w:rsidR="000E783B" w:rsidRPr="00284E10">
        <w:rPr>
          <w:rFonts w:cs="Arial"/>
          <w:szCs w:val="22"/>
        </w:rPr>
        <w:t xml:space="preserve">escribe what </w:t>
      </w:r>
      <w:r w:rsidR="00831F9A" w:rsidRPr="00284E10">
        <w:rPr>
          <w:rFonts w:cs="Arial"/>
          <w:szCs w:val="22"/>
        </w:rPr>
        <w:t>is meant by the term</w:t>
      </w:r>
      <w:r w:rsidR="006079E9" w:rsidRPr="00284E10">
        <w:rPr>
          <w:rFonts w:cs="Arial"/>
          <w:szCs w:val="22"/>
        </w:rPr>
        <w:t xml:space="preserve"> </w:t>
      </w:r>
      <w:r w:rsidR="00284E10">
        <w:rPr>
          <w:rFonts w:cs="Arial"/>
          <w:szCs w:val="22"/>
        </w:rPr>
        <w:t>‘</w:t>
      </w:r>
      <w:r w:rsidR="006079E9" w:rsidRPr="00284E10">
        <w:rPr>
          <w:rFonts w:cs="Arial"/>
          <w:szCs w:val="22"/>
        </w:rPr>
        <w:t>quality standard</w:t>
      </w:r>
      <w:r w:rsidR="00284E10">
        <w:rPr>
          <w:rFonts w:cs="Arial"/>
          <w:szCs w:val="22"/>
        </w:rPr>
        <w:t>’</w:t>
      </w:r>
      <w:r w:rsidR="000E783B" w:rsidRPr="00284E10">
        <w:rPr>
          <w:rFonts w:cs="Arial"/>
          <w:szCs w:val="22"/>
        </w:rPr>
        <w:t>.</w:t>
      </w:r>
    </w:p>
    <w:bookmarkEnd w:id="2"/>
    <w:p w14:paraId="3BB456A1" w14:textId="77777777" w:rsidR="00227664" w:rsidRPr="00023419" w:rsidRDefault="00227664" w:rsidP="00284E10">
      <w:pPr>
        <w:rPr>
          <w:rFonts w:cs="Arial"/>
          <w:szCs w:val="22"/>
        </w:rPr>
      </w:pPr>
    </w:p>
    <w:p w14:paraId="54168701" w14:textId="77777777" w:rsidR="008936F7" w:rsidRDefault="008936F7" w:rsidP="00284E10">
      <w:pPr>
        <w:rPr>
          <w:rFonts w:cs="Arial"/>
          <w:szCs w:val="22"/>
        </w:rPr>
      </w:pPr>
      <w:bookmarkStart w:id="3" w:name="_Hlk134425273"/>
    </w:p>
    <w:p w14:paraId="51E33D0D" w14:textId="7812AEB4" w:rsidR="000866F6" w:rsidRPr="00284E10" w:rsidRDefault="00227664" w:rsidP="00F16025">
      <w:pPr>
        <w:pStyle w:val="ListParagraph"/>
        <w:numPr>
          <w:ilvl w:val="0"/>
          <w:numId w:val="8"/>
        </w:numPr>
        <w:ind w:left="360"/>
        <w:rPr>
          <w:rFonts w:cs="Arial"/>
          <w:szCs w:val="22"/>
        </w:rPr>
      </w:pPr>
      <w:bookmarkStart w:id="4" w:name="_Hlk133142953"/>
      <w:bookmarkEnd w:id="3"/>
      <w:r w:rsidRPr="00284E10">
        <w:rPr>
          <w:rFonts w:cs="Arial"/>
          <w:szCs w:val="22"/>
        </w:rPr>
        <w:t xml:space="preserve">Identify </w:t>
      </w:r>
      <w:r w:rsidR="00EF67DC" w:rsidRPr="00284E10">
        <w:rPr>
          <w:rFonts w:cs="Arial"/>
          <w:b/>
          <w:bCs/>
          <w:szCs w:val="22"/>
        </w:rPr>
        <w:t>two</w:t>
      </w:r>
      <w:r w:rsidR="00E92749" w:rsidRPr="00284E10">
        <w:rPr>
          <w:rFonts w:cs="Arial"/>
          <w:b/>
          <w:bCs/>
          <w:szCs w:val="22"/>
        </w:rPr>
        <w:t xml:space="preserve"> </w:t>
      </w:r>
      <w:r w:rsidR="006079E9" w:rsidRPr="00284E10">
        <w:rPr>
          <w:rFonts w:cs="Arial"/>
          <w:szCs w:val="22"/>
        </w:rPr>
        <w:t>types</w:t>
      </w:r>
      <w:r w:rsidR="000E783B" w:rsidRPr="00284E10">
        <w:rPr>
          <w:rFonts w:cs="Arial"/>
          <w:szCs w:val="22"/>
        </w:rPr>
        <w:t xml:space="preserve"> of </w:t>
      </w:r>
      <w:r w:rsidR="006079E9" w:rsidRPr="00284E10">
        <w:rPr>
          <w:rFonts w:cs="Arial"/>
          <w:szCs w:val="22"/>
        </w:rPr>
        <w:t>q</w:t>
      </w:r>
      <w:r w:rsidR="000E783B" w:rsidRPr="00284E10">
        <w:rPr>
          <w:rFonts w:cs="Arial"/>
          <w:szCs w:val="22"/>
        </w:rPr>
        <w:t xml:space="preserve">uality </w:t>
      </w:r>
      <w:r w:rsidR="006079E9" w:rsidRPr="00284E10">
        <w:rPr>
          <w:rFonts w:cs="Arial"/>
          <w:szCs w:val="22"/>
        </w:rPr>
        <w:t>standards</w:t>
      </w:r>
      <w:r w:rsidR="00284E10">
        <w:rPr>
          <w:rFonts w:cs="Arial"/>
          <w:szCs w:val="22"/>
        </w:rPr>
        <w:t>.</w:t>
      </w:r>
    </w:p>
    <w:bookmarkEnd w:id="4"/>
    <w:p w14:paraId="1BCE7049" w14:textId="77777777" w:rsidR="00EF67DC" w:rsidRDefault="00EF67DC" w:rsidP="00F16025">
      <w:pPr>
        <w:pStyle w:val="ListParagraph"/>
        <w:ind w:left="360"/>
        <w:rPr>
          <w:rFonts w:cs="Arial"/>
          <w:color w:val="FF0000"/>
          <w:szCs w:val="22"/>
        </w:rPr>
      </w:pPr>
    </w:p>
    <w:p w14:paraId="57F7C020" w14:textId="77777777" w:rsidR="00ED7DC3" w:rsidRDefault="00ED7DC3" w:rsidP="00284E10">
      <w:pPr>
        <w:pStyle w:val="ListParagraph"/>
        <w:ind w:left="360"/>
        <w:rPr>
          <w:rFonts w:cs="Arial"/>
          <w:color w:val="FF0000"/>
          <w:szCs w:val="22"/>
        </w:rPr>
      </w:pPr>
    </w:p>
    <w:p w14:paraId="200826C5" w14:textId="77777777" w:rsidR="00284E10" w:rsidRDefault="00284E10" w:rsidP="00F16025">
      <w:pPr>
        <w:pStyle w:val="ListParagraph"/>
        <w:ind w:left="360"/>
        <w:rPr>
          <w:rFonts w:cs="Arial"/>
          <w:color w:val="FF0000"/>
          <w:szCs w:val="22"/>
        </w:rPr>
      </w:pPr>
    </w:p>
    <w:p w14:paraId="495117A5" w14:textId="77777777" w:rsidR="00ED7DC3" w:rsidRPr="00EF67DC" w:rsidRDefault="00ED7DC3" w:rsidP="00F16025">
      <w:pPr>
        <w:pStyle w:val="ListParagraph"/>
        <w:ind w:left="360"/>
        <w:rPr>
          <w:rFonts w:cs="Arial"/>
          <w:color w:val="FF0000"/>
          <w:szCs w:val="22"/>
        </w:rPr>
      </w:pPr>
    </w:p>
    <w:p w14:paraId="57FF7F9B" w14:textId="0D0D2AC2" w:rsidR="00227664" w:rsidRPr="00284E10" w:rsidRDefault="00B3472B" w:rsidP="00F16025">
      <w:pPr>
        <w:pStyle w:val="ListParagraph"/>
        <w:numPr>
          <w:ilvl w:val="0"/>
          <w:numId w:val="8"/>
        </w:numPr>
        <w:ind w:left="360"/>
        <w:rPr>
          <w:rFonts w:cs="Arial"/>
          <w:szCs w:val="22"/>
        </w:rPr>
      </w:pPr>
      <w:bookmarkStart w:id="5" w:name="_Hlk136086395"/>
      <w:bookmarkStart w:id="6" w:name="_Hlk133859579"/>
      <w:bookmarkStart w:id="7" w:name="_Hlk133143194"/>
      <w:r w:rsidRPr="00284E10">
        <w:rPr>
          <w:rFonts w:cs="Arial"/>
          <w:szCs w:val="22"/>
        </w:rPr>
        <w:t xml:space="preserve">Explain </w:t>
      </w:r>
      <w:r w:rsidR="006079E9" w:rsidRPr="00284E10">
        <w:rPr>
          <w:rFonts w:cs="Arial"/>
          <w:szCs w:val="22"/>
        </w:rPr>
        <w:t>the purpose of quality standards</w:t>
      </w:r>
      <w:r w:rsidR="00636DDD" w:rsidRPr="00284E10">
        <w:rPr>
          <w:rFonts w:cs="Arial"/>
          <w:szCs w:val="22"/>
        </w:rPr>
        <w:t>.</w:t>
      </w:r>
    </w:p>
    <w:bookmarkEnd w:id="5"/>
    <w:p w14:paraId="7FCF3AF7" w14:textId="77777777" w:rsidR="00227664" w:rsidRPr="005B5858" w:rsidRDefault="00227664" w:rsidP="00284E10">
      <w:pPr>
        <w:rPr>
          <w:rFonts w:cs="Arial"/>
          <w:szCs w:val="22"/>
        </w:rPr>
      </w:pPr>
    </w:p>
    <w:bookmarkEnd w:id="6"/>
    <w:bookmarkEnd w:id="7"/>
    <w:p w14:paraId="3DC5232D" w14:textId="77777777" w:rsidR="000E42F8" w:rsidRDefault="000E42F8" w:rsidP="00284E10">
      <w:pPr>
        <w:rPr>
          <w:color w:val="FF0000"/>
        </w:rPr>
      </w:pPr>
    </w:p>
    <w:p w14:paraId="01E19305" w14:textId="77777777" w:rsidR="00ED7DC3" w:rsidRDefault="00ED7DC3" w:rsidP="00284E10">
      <w:pPr>
        <w:rPr>
          <w:rFonts w:cs="Arial"/>
          <w:szCs w:val="22"/>
        </w:rPr>
      </w:pPr>
    </w:p>
    <w:p w14:paraId="4E29934A" w14:textId="77777777" w:rsidR="00284E10" w:rsidRDefault="00284E10" w:rsidP="00284E10">
      <w:pPr>
        <w:rPr>
          <w:rFonts w:cs="Arial"/>
          <w:szCs w:val="22"/>
        </w:rPr>
      </w:pPr>
    </w:p>
    <w:p w14:paraId="1439B468" w14:textId="76C21836" w:rsidR="00C80A63" w:rsidRDefault="00B3472B" w:rsidP="00F16025">
      <w:pPr>
        <w:pStyle w:val="ListParagraph"/>
        <w:numPr>
          <w:ilvl w:val="0"/>
          <w:numId w:val="8"/>
        </w:numPr>
        <w:ind w:left="360"/>
        <w:rPr>
          <w:rFonts w:cs="Arial"/>
          <w:szCs w:val="22"/>
        </w:rPr>
      </w:pPr>
      <w:bookmarkStart w:id="8" w:name="_Hlk96860128"/>
      <w:r w:rsidRPr="00284E10">
        <w:rPr>
          <w:rFonts w:cs="Arial"/>
          <w:szCs w:val="22"/>
        </w:rPr>
        <w:t xml:space="preserve">Explain how </w:t>
      </w:r>
      <w:r w:rsidR="006079E9" w:rsidRPr="00284E10">
        <w:rPr>
          <w:rFonts w:cs="Arial"/>
          <w:szCs w:val="22"/>
        </w:rPr>
        <w:t>quality standards can increase the competitiveness of</w:t>
      </w:r>
      <w:r w:rsidRPr="00284E10">
        <w:rPr>
          <w:rFonts w:cs="Arial"/>
          <w:szCs w:val="22"/>
        </w:rPr>
        <w:t xml:space="preserve"> a business</w:t>
      </w:r>
      <w:r w:rsidR="00432450" w:rsidRPr="00284E10">
        <w:rPr>
          <w:rFonts w:cs="Arial"/>
          <w:szCs w:val="22"/>
        </w:rPr>
        <w:t>.</w:t>
      </w:r>
    </w:p>
    <w:p w14:paraId="450FCC8E" w14:textId="77777777" w:rsidR="00DE21D5" w:rsidRDefault="00DE21D5" w:rsidP="00DE21D5">
      <w:pPr>
        <w:pStyle w:val="ListParagraph"/>
        <w:ind w:left="360"/>
        <w:rPr>
          <w:rFonts w:cs="Arial"/>
          <w:szCs w:val="22"/>
        </w:rPr>
      </w:pPr>
    </w:p>
    <w:p w14:paraId="0687D519" w14:textId="77777777" w:rsidR="00DE21D5" w:rsidRDefault="00DE21D5" w:rsidP="00DE21D5">
      <w:pPr>
        <w:pStyle w:val="ListParagraph"/>
        <w:ind w:left="360"/>
        <w:rPr>
          <w:rFonts w:cs="Arial"/>
          <w:szCs w:val="22"/>
        </w:rPr>
      </w:pPr>
    </w:p>
    <w:p w14:paraId="35C67CEC" w14:textId="77777777" w:rsidR="00DE21D5" w:rsidRDefault="00DE21D5" w:rsidP="00DE21D5">
      <w:pPr>
        <w:pStyle w:val="ListParagraph"/>
        <w:ind w:left="360"/>
        <w:rPr>
          <w:rFonts w:cs="Arial"/>
          <w:szCs w:val="22"/>
        </w:rPr>
      </w:pPr>
    </w:p>
    <w:p w14:paraId="69CF9499" w14:textId="77777777" w:rsidR="00DE21D5" w:rsidRDefault="00DE21D5" w:rsidP="00DE21D5">
      <w:pPr>
        <w:pStyle w:val="ListParagraph"/>
        <w:ind w:left="360"/>
        <w:rPr>
          <w:rFonts w:cs="Arial"/>
          <w:szCs w:val="22"/>
        </w:rPr>
      </w:pPr>
    </w:p>
    <w:p w14:paraId="3BC4A136" w14:textId="42734987" w:rsidR="00DE21D5" w:rsidRPr="00DE21D5" w:rsidRDefault="00DE21D5" w:rsidP="00DE21D5">
      <w:pPr>
        <w:pStyle w:val="ListParagraph"/>
        <w:numPr>
          <w:ilvl w:val="0"/>
          <w:numId w:val="8"/>
        </w:numPr>
        <w:ind w:left="360"/>
      </w:pPr>
      <w:r w:rsidRPr="00DE21D5">
        <w:t xml:space="preserve">Fiona runs a </w:t>
      </w:r>
      <w:r w:rsidR="00795617">
        <w:t>dog training business</w:t>
      </w:r>
      <w:r>
        <w:t xml:space="preserve"> offering </w:t>
      </w:r>
      <w:r w:rsidR="00795617">
        <w:t xml:space="preserve">puppy </w:t>
      </w:r>
      <w:r>
        <w:t xml:space="preserve">classes to a variety of customers. </w:t>
      </w:r>
      <w:r w:rsidR="00785D82">
        <w:t>Explain how focusing on quality standards might help Fiona maintain a profitable business.</w:t>
      </w:r>
      <w:r w:rsidR="00BD157D">
        <w:t xml:space="preserve"> </w:t>
      </w:r>
    </w:p>
    <w:p w14:paraId="0C101F5B" w14:textId="77777777" w:rsidR="00DE21D5" w:rsidRPr="00284E10" w:rsidRDefault="00DE21D5" w:rsidP="00DE21D5">
      <w:pPr>
        <w:pStyle w:val="ListParagraph"/>
        <w:ind w:left="360"/>
        <w:rPr>
          <w:rFonts w:cs="Arial"/>
          <w:szCs w:val="22"/>
        </w:rPr>
      </w:pPr>
    </w:p>
    <w:bookmarkEnd w:id="8"/>
    <w:p w14:paraId="04CABAF9" w14:textId="77777777" w:rsidR="00C80A63" w:rsidRDefault="00C80A63" w:rsidP="00284E10">
      <w:pPr>
        <w:rPr>
          <w:rFonts w:cs="Arial"/>
          <w:szCs w:val="22"/>
        </w:rPr>
      </w:pPr>
    </w:p>
    <w:p w14:paraId="46E0339E" w14:textId="77777777" w:rsidR="00ED7DC3" w:rsidRDefault="00ED7DC3" w:rsidP="00284E10">
      <w:pPr>
        <w:rPr>
          <w:rFonts w:cs="Arial"/>
          <w:szCs w:val="22"/>
        </w:rPr>
      </w:pPr>
    </w:p>
    <w:p w14:paraId="0EBFE60D" w14:textId="77777777" w:rsidR="00284E10" w:rsidRDefault="00284E10" w:rsidP="00284E10">
      <w:pPr>
        <w:rPr>
          <w:rFonts w:cs="Arial"/>
          <w:szCs w:val="22"/>
        </w:rPr>
      </w:pPr>
    </w:p>
    <w:p w14:paraId="53262587" w14:textId="4F9DC5D6" w:rsidR="00D30D79" w:rsidRDefault="00484D7A" w:rsidP="00F16025">
      <w:pPr>
        <w:pStyle w:val="Answer"/>
        <w:numPr>
          <w:ilvl w:val="0"/>
          <w:numId w:val="8"/>
        </w:numPr>
        <w:ind w:left="360"/>
      </w:pPr>
      <w:bookmarkStart w:id="9" w:name="_Hlk137378948"/>
      <w:r>
        <w:t xml:space="preserve">Explain </w:t>
      </w:r>
      <w:r w:rsidR="00831F9A">
        <w:t xml:space="preserve">what </w:t>
      </w:r>
      <w:r>
        <w:t xml:space="preserve">a </w:t>
      </w:r>
      <w:r w:rsidR="00284E10">
        <w:t xml:space="preserve">service level agreement </w:t>
      </w:r>
      <w:r>
        <w:t>(SLA)</w:t>
      </w:r>
      <w:r w:rsidR="00831F9A">
        <w:t xml:space="preserve"> is.</w:t>
      </w:r>
    </w:p>
    <w:bookmarkEnd w:id="9"/>
    <w:p w14:paraId="1D901E6F" w14:textId="222905D9" w:rsidR="00B3472B" w:rsidRDefault="00B3472B" w:rsidP="00284E10">
      <w:pPr>
        <w:rPr>
          <w:color w:val="FF0000"/>
        </w:rPr>
      </w:pPr>
    </w:p>
    <w:p w14:paraId="09487005" w14:textId="77777777" w:rsidR="00ED7DC3" w:rsidRPr="001A2436" w:rsidRDefault="00ED7DC3" w:rsidP="00284E10">
      <w:pPr>
        <w:rPr>
          <w:color w:val="FF0000"/>
        </w:rPr>
      </w:pPr>
    </w:p>
    <w:p w14:paraId="2E418B83" w14:textId="77777777" w:rsidR="001C2278" w:rsidRDefault="001C2278" w:rsidP="00284E10">
      <w:pPr>
        <w:rPr>
          <w:color w:val="FF0000"/>
        </w:rPr>
      </w:pPr>
    </w:p>
    <w:p w14:paraId="0B098AC7" w14:textId="77777777" w:rsidR="00284E10" w:rsidRDefault="00284E10" w:rsidP="00284E10">
      <w:pPr>
        <w:rPr>
          <w:color w:val="FF0000"/>
        </w:rPr>
      </w:pPr>
    </w:p>
    <w:p w14:paraId="64AA6933" w14:textId="6CE189E8" w:rsidR="006C580F" w:rsidRPr="00284E10" w:rsidRDefault="00484D7A" w:rsidP="00F16025">
      <w:pPr>
        <w:pStyle w:val="ListParagraph"/>
        <w:numPr>
          <w:ilvl w:val="0"/>
          <w:numId w:val="8"/>
        </w:numPr>
        <w:ind w:left="360"/>
        <w:rPr>
          <w:rFonts w:cs="Arial"/>
          <w:szCs w:val="22"/>
        </w:rPr>
      </w:pPr>
      <w:bookmarkStart w:id="10" w:name="_Hlk136159832"/>
      <w:r w:rsidRPr="00284E10">
        <w:rPr>
          <w:rFonts w:cs="Arial"/>
          <w:szCs w:val="22"/>
        </w:rPr>
        <w:t xml:space="preserve">Describe the key feature of a </w:t>
      </w:r>
      <w:r w:rsidR="00284E10">
        <w:rPr>
          <w:rFonts w:cs="Arial"/>
          <w:szCs w:val="22"/>
        </w:rPr>
        <w:t>s</w:t>
      </w:r>
      <w:r w:rsidR="00284E10" w:rsidRPr="00284E10">
        <w:rPr>
          <w:rFonts w:cs="Arial"/>
          <w:szCs w:val="22"/>
        </w:rPr>
        <w:t>ervice</w:t>
      </w:r>
      <w:r w:rsidR="00284E10">
        <w:rPr>
          <w:rFonts w:cs="Arial"/>
          <w:szCs w:val="22"/>
        </w:rPr>
        <w:t>-b</w:t>
      </w:r>
      <w:r w:rsidR="00284E10" w:rsidRPr="00284E10">
        <w:rPr>
          <w:rFonts w:cs="Arial"/>
          <w:szCs w:val="22"/>
        </w:rPr>
        <w:t xml:space="preserve">ased </w:t>
      </w:r>
      <w:r w:rsidRPr="00284E10">
        <w:rPr>
          <w:rFonts w:cs="Arial"/>
          <w:szCs w:val="22"/>
        </w:rPr>
        <w:t>SLA</w:t>
      </w:r>
      <w:r w:rsidR="00284E10">
        <w:rPr>
          <w:rFonts w:cs="Arial"/>
          <w:szCs w:val="22"/>
        </w:rPr>
        <w:t>.</w:t>
      </w:r>
    </w:p>
    <w:p w14:paraId="0B1A4318" w14:textId="77777777" w:rsidR="00B9457D" w:rsidRDefault="00B9457D" w:rsidP="00284E10">
      <w:pPr>
        <w:rPr>
          <w:rFonts w:cs="Arial"/>
          <w:szCs w:val="22"/>
        </w:rPr>
      </w:pPr>
      <w:bookmarkStart w:id="11" w:name="_Hlk133670560"/>
      <w:bookmarkEnd w:id="10"/>
    </w:p>
    <w:p w14:paraId="43F55106" w14:textId="77777777" w:rsidR="00883FE4" w:rsidRDefault="00883FE4" w:rsidP="00284E10">
      <w:pPr>
        <w:rPr>
          <w:rFonts w:cs="Arial"/>
          <w:szCs w:val="22"/>
        </w:rPr>
      </w:pPr>
    </w:p>
    <w:p w14:paraId="312FAA5E" w14:textId="77777777" w:rsidR="00B645A9" w:rsidRDefault="00B645A9" w:rsidP="00284E10">
      <w:pPr>
        <w:pStyle w:val="Answer"/>
        <w:spacing w:before="0" w:after="0"/>
        <w:ind w:left="0"/>
      </w:pPr>
      <w:bookmarkStart w:id="12" w:name="_Hlk134425645"/>
      <w:bookmarkEnd w:id="11"/>
    </w:p>
    <w:p w14:paraId="5F860012" w14:textId="7BFF7792" w:rsidR="00625301" w:rsidRPr="006828B5" w:rsidRDefault="00625301" w:rsidP="00F16025">
      <w:pPr>
        <w:pStyle w:val="Answer"/>
        <w:numPr>
          <w:ilvl w:val="0"/>
          <w:numId w:val="8"/>
        </w:numPr>
        <w:spacing w:before="0" w:after="0"/>
        <w:ind w:left="360"/>
      </w:pPr>
      <w:r w:rsidRPr="006828B5">
        <w:t xml:space="preserve">Explain </w:t>
      </w:r>
      <w:r w:rsidR="00883FE4">
        <w:t xml:space="preserve">how an SLA provides a </w:t>
      </w:r>
      <w:r w:rsidR="00284E10">
        <w:t>‘</w:t>
      </w:r>
      <w:r w:rsidR="00883FE4">
        <w:t>professional method of accountability to all stakeholders</w:t>
      </w:r>
      <w:r w:rsidR="00284E10">
        <w:t>’.</w:t>
      </w:r>
    </w:p>
    <w:bookmarkEnd w:id="12"/>
    <w:p w14:paraId="27AE5A19" w14:textId="77777777" w:rsidR="00D938F3" w:rsidRDefault="00D938F3" w:rsidP="00284E10">
      <w:pPr>
        <w:pStyle w:val="Answer"/>
        <w:spacing w:before="0" w:after="0"/>
        <w:ind w:left="0"/>
      </w:pPr>
    </w:p>
    <w:p w14:paraId="71A8882A" w14:textId="77777777" w:rsidR="0034439D" w:rsidRDefault="0034439D" w:rsidP="00284E10">
      <w:pPr>
        <w:rPr>
          <w:color w:val="FF0000"/>
        </w:rPr>
      </w:pPr>
    </w:p>
    <w:p w14:paraId="788F21B7" w14:textId="77777777" w:rsidR="00284E10" w:rsidRDefault="00284E10" w:rsidP="00284E10">
      <w:pPr>
        <w:rPr>
          <w:color w:val="FF0000"/>
        </w:rPr>
      </w:pPr>
    </w:p>
    <w:p w14:paraId="7E9D0D8D" w14:textId="77777777" w:rsidR="00284E10" w:rsidRDefault="00284E10" w:rsidP="00284E10">
      <w:pPr>
        <w:rPr>
          <w:color w:val="FF0000"/>
        </w:rPr>
      </w:pPr>
    </w:p>
    <w:p w14:paraId="257E8776" w14:textId="62F472BA" w:rsidR="0034439D" w:rsidRDefault="0034439D" w:rsidP="00F16025">
      <w:pPr>
        <w:pStyle w:val="ListParagraph"/>
        <w:numPr>
          <w:ilvl w:val="0"/>
          <w:numId w:val="8"/>
        </w:numPr>
        <w:ind w:left="360"/>
      </w:pPr>
      <w:r w:rsidRPr="00B47302">
        <w:lastRenderedPageBreak/>
        <w:t xml:space="preserve">List </w:t>
      </w:r>
      <w:r w:rsidR="00B47302" w:rsidRPr="00F16025">
        <w:rPr>
          <w:b/>
          <w:bCs/>
        </w:rPr>
        <w:t>t</w:t>
      </w:r>
      <w:r w:rsidR="00026F0C" w:rsidRPr="00F16025">
        <w:rPr>
          <w:b/>
          <w:bCs/>
        </w:rPr>
        <w:t>wo</w:t>
      </w:r>
      <w:r w:rsidR="00B47302" w:rsidRPr="00B47302">
        <w:t xml:space="preserve"> </w:t>
      </w:r>
      <w:r w:rsidR="00B47302">
        <w:t xml:space="preserve">potential </w:t>
      </w:r>
      <w:r w:rsidR="00B47302" w:rsidRPr="00B47302">
        <w:t>impacts of poor quality</w:t>
      </w:r>
      <w:r w:rsidR="00284E10">
        <w:t>.</w:t>
      </w:r>
    </w:p>
    <w:p w14:paraId="389E38AE" w14:textId="77777777" w:rsidR="004C0F00" w:rsidRDefault="004C0F00" w:rsidP="004C0F00">
      <w:pPr>
        <w:pStyle w:val="ListParagraph"/>
        <w:ind w:left="360"/>
      </w:pPr>
    </w:p>
    <w:p w14:paraId="4B09D45C" w14:textId="77777777" w:rsidR="004C0F00" w:rsidRDefault="004C0F00" w:rsidP="004C0F00">
      <w:pPr>
        <w:pStyle w:val="ListParagraph"/>
        <w:ind w:left="360"/>
      </w:pPr>
    </w:p>
    <w:p w14:paraId="40EF3E7A" w14:textId="77777777" w:rsidR="004C0F00" w:rsidRDefault="004C0F00" w:rsidP="004C0F00">
      <w:pPr>
        <w:pStyle w:val="ListParagraph"/>
        <w:ind w:left="360"/>
      </w:pPr>
    </w:p>
    <w:p w14:paraId="7276854A" w14:textId="77777777" w:rsidR="004C0F00" w:rsidRDefault="004C0F00" w:rsidP="004C0F00">
      <w:pPr>
        <w:pStyle w:val="ListParagraph"/>
        <w:ind w:left="360"/>
      </w:pPr>
    </w:p>
    <w:p w14:paraId="260C69CC" w14:textId="77777777" w:rsidR="00B47302" w:rsidRPr="00DE21D5" w:rsidRDefault="00B47302" w:rsidP="00B47302"/>
    <w:p w14:paraId="637F50B9" w14:textId="77777777" w:rsidR="00B645A9" w:rsidRPr="00DE21D5" w:rsidRDefault="00B645A9" w:rsidP="00474F67">
      <w:pPr>
        <w:rPr>
          <w:rFonts w:cs="Arial"/>
          <w:color w:val="FF0000"/>
          <w:szCs w:val="22"/>
        </w:rPr>
      </w:pPr>
    </w:p>
    <w:p w14:paraId="215F3F8E" w14:textId="77777777" w:rsidR="00B645A9" w:rsidRPr="00DE21D5" w:rsidRDefault="00B645A9" w:rsidP="00474F67">
      <w:pPr>
        <w:rPr>
          <w:rFonts w:cs="Arial"/>
          <w:color w:val="FF0000"/>
          <w:szCs w:val="22"/>
        </w:rPr>
      </w:pPr>
    </w:p>
    <w:sectPr w:rsidR="00B645A9" w:rsidRPr="00DE21D5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01966" w14:textId="77777777" w:rsidR="00415BB1" w:rsidRDefault="00415BB1">
      <w:pPr>
        <w:spacing w:before="0" w:after="0"/>
      </w:pPr>
      <w:r>
        <w:separator/>
      </w:r>
    </w:p>
  </w:endnote>
  <w:endnote w:type="continuationSeparator" w:id="0">
    <w:p w14:paraId="25091CE3" w14:textId="77777777" w:rsidR="00415BB1" w:rsidRDefault="00415BB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C4908" w14:textId="77777777" w:rsidR="00415BB1" w:rsidRDefault="00415BB1">
      <w:pPr>
        <w:spacing w:before="0" w:after="0"/>
      </w:pPr>
      <w:r>
        <w:separator/>
      </w:r>
    </w:p>
  </w:footnote>
  <w:footnote w:type="continuationSeparator" w:id="0">
    <w:p w14:paraId="635D82B2" w14:textId="77777777" w:rsidR="00415BB1" w:rsidRDefault="00415BB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205D4B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81B31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A5822"/>
    <w:multiLevelType w:val="hybridMultilevel"/>
    <w:tmpl w:val="C1A2D70C"/>
    <w:lvl w:ilvl="0" w:tplc="08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A0A94"/>
    <w:multiLevelType w:val="hybridMultilevel"/>
    <w:tmpl w:val="08867020"/>
    <w:lvl w:ilvl="0" w:tplc="40B496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517CBC"/>
    <w:multiLevelType w:val="hybridMultilevel"/>
    <w:tmpl w:val="5DD052EE"/>
    <w:lvl w:ilvl="0" w:tplc="08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A777C2"/>
    <w:multiLevelType w:val="hybridMultilevel"/>
    <w:tmpl w:val="32343EC8"/>
    <w:lvl w:ilvl="0" w:tplc="728870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B5846"/>
    <w:multiLevelType w:val="hybridMultilevel"/>
    <w:tmpl w:val="6B02A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7172B"/>
    <w:multiLevelType w:val="hybridMultilevel"/>
    <w:tmpl w:val="EB36FA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1"/>
  </w:num>
  <w:num w:numId="2" w16cid:durableId="640892456">
    <w:abstractNumId w:val="4"/>
  </w:num>
  <w:num w:numId="3" w16cid:durableId="1586650082">
    <w:abstractNumId w:val="8"/>
  </w:num>
  <w:num w:numId="4" w16cid:durableId="767507051">
    <w:abstractNumId w:val="6"/>
  </w:num>
  <w:num w:numId="5" w16cid:durableId="316543265">
    <w:abstractNumId w:val="0"/>
  </w:num>
  <w:num w:numId="6" w16cid:durableId="906306394">
    <w:abstractNumId w:val="7"/>
  </w:num>
  <w:num w:numId="7" w16cid:durableId="469061027">
    <w:abstractNumId w:val="3"/>
  </w:num>
  <w:num w:numId="8" w16cid:durableId="1781681237">
    <w:abstractNumId w:val="2"/>
  </w:num>
  <w:num w:numId="9" w16cid:durableId="85356721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26F0C"/>
    <w:rsid w:val="0003282E"/>
    <w:rsid w:val="00040518"/>
    <w:rsid w:val="00041681"/>
    <w:rsid w:val="00042999"/>
    <w:rsid w:val="00067043"/>
    <w:rsid w:val="000707F0"/>
    <w:rsid w:val="0007477E"/>
    <w:rsid w:val="00081794"/>
    <w:rsid w:val="00082C62"/>
    <w:rsid w:val="000854C6"/>
    <w:rsid w:val="000866F6"/>
    <w:rsid w:val="00091FD0"/>
    <w:rsid w:val="000B231F"/>
    <w:rsid w:val="000B3594"/>
    <w:rsid w:val="000C4C4F"/>
    <w:rsid w:val="000C5FB7"/>
    <w:rsid w:val="000E194B"/>
    <w:rsid w:val="000E42F8"/>
    <w:rsid w:val="000E783B"/>
    <w:rsid w:val="000F1068"/>
    <w:rsid w:val="000F2604"/>
    <w:rsid w:val="00110217"/>
    <w:rsid w:val="00120094"/>
    <w:rsid w:val="0012159A"/>
    <w:rsid w:val="001244C1"/>
    <w:rsid w:val="00146822"/>
    <w:rsid w:val="001517ED"/>
    <w:rsid w:val="00152AC3"/>
    <w:rsid w:val="00156399"/>
    <w:rsid w:val="00156AF3"/>
    <w:rsid w:val="00175742"/>
    <w:rsid w:val="00185970"/>
    <w:rsid w:val="00186A99"/>
    <w:rsid w:val="0019491D"/>
    <w:rsid w:val="001A2436"/>
    <w:rsid w:val="001C2278"/>
    <w:rsid w:val="001C3977"/>
    <w:rsid w:val="001D59EC"/>
    <w:rsid w:val="001F0B29"/>
    <w:rsid w:val="001F74AD"/>
    <w:rsid w:val="00203F78"/>
    <w:rsid w:val="00205D31"/>
    <w:rsid w:val="0022389A"/>
    <w:rsid w:val="00227664"/>
    <w:rsid w:val="00232FAD"/>
    <w:rsid w:val="00233F78"/>
    <w:rsid w:val="00235821"/>
    <w:rsid w:val="00235F2C"/>
    <w:rsid w:val="002545DD"/>
    <w:rsid w:val="00256704"/>
    <w:rsid w:val="00284E10"/>
    <w:rsid w:val="002A0804"/>
    <w:rsid w:val="002A3BFA"/>
    <w:rsid w:val="002B4246"/>
    <w:rsid w:val="002B45EF"/>
    <w:rsid w:val="002C3C8F"/>
    <w:rsid w:val="002D07A8"/>
    <w:rsid w:val="002D327D"/>
    <w:rsid w:val="002F3E56"/>
    <w:rsid w:val="002F5F64"/>
    <w:rsid w:val="003040D1"/>
    <w:rsid w:val="003140A7"/>
    <w:rsid w:val="003228F1"/>
    <w:rsid w:val="00323DA3"/>
    <w:rsid w:val="00336214"/>
    <w:rsid w:val="003405EA"/>
    <w:rsid w:val="00342DFE"/>
    <w:rsid w:val="0034439D"/>
    <w:rsid w:val="003466E3"/>
    <w:rsid w:val="00355B61"/>
    <w:rsid w:val="00355EE6"/>
    <w:rsid w:val="0037449F"/>
    <w:rsid w:val="00381B31"/>
    <w:rsid w:val="003933BC"/>
    <w:rsid w:val="003B4FF0"/>
    <w:rsid w:val="003B7DC0"/>
    <w:rsid w:val="003F4657"/>
    <w:rsid w:val="003F7F14"/>
    <w:rsid w:val="00404B31"/>
    <w:rsid w:val="00407A0F"/>
    <w:rsid w:val="00410A42"/>
    <w:rsid w:val="00415BB1"/>
    <w:rsid w:val="00416182"/>
    <w:rsid w:val="004312F3"/>
    <w:rsid w:val="00432450"/>
    <w:rsid w:val="00452457"/>
    <w:rsid w:val="004544E0"/>
    <w:rsid w:val="00457041"/>
    <w:rsid w:val="004641C8"/>
    <w:rsid w:val="00474F67"/>
    <w:rsid w:val="00481C67"/>
    <w:rsid w:val="00484D7A"/>
    <w:rsid w:val="0048500D"/>
    <w:rsid w:val="00497A33"/>
    <w:rsid w:val="004B65A1"/>
    <w:rsid w:val="004C0737"/>
    <w:rsid w:val="004C0F00"/>
    <w:rsid w:val="004C5A93"/>
    <w:rsid w:val="004F1230"/>
    <w:rsid w:val="004F750C"/>
    <w:rsid w:val="00524E1B"/>
    <w:rsid w:val="005353EE"/>
    <w:rsid w:val="00537930"/>
    <w:rsid w:val="00550614"/>
    <w:rsid w:val="005557DE"/>
    <w:rsid w:val="00555B52"/>
    <w:rsid w:val="00572B31"/>
    <w:rsid w:val="005733E3"/>
    <w:rsid w:val="00574C8C"/>
    <w:rsid w:val="00597458"/>
    <w:rsid w:val="005A5785"/>
    <w:rsid w:val="005B0ED9"/>
    <w:rsid w:val="005B3E97"/>
    <w:rsid w:val="005E17F9"/>
    <w:rsid w:val="005E291D"/>
    <w:rsid w:val="005E3B6B"/>
    <w:rsid w:val="005E5AF5"/>
    <w:rsid w:val="005E7F2C"/>
    <w:rsid w:val="006079E9"/>
    <w:rsid w:val="006124C0"/>
    <w:rsid w:val="006135C0"/>
    <w:rsid w:val="00625301"/>
    <w:rsid w:val="00627DFA"/>
    <w:rsid w:val="00636DDD"/>
    <w:rsid w:val="006642FD"/>
    <w:rsid w:val="006651A1"/>
    <w:rsid w:val="006807B0"/>
    <w:rsid w:val="00691B95"/>
    <w:rsid w:val="006A0759"/>
    <w:rsid w:val="006B07FD"/>
    <w:rsid w:val="006B333F"/>
    <w:rsid w:val="006B6C74"/>
    <w:rsid w:val="006B798A"/>
    <w:rsid w:val="006C580F"/>
    <w:rsid w:val="006D3AA3"/>
    <w:rsid w:val="006D4994"/>
    <w:rsid w:val="006D5438"/>
    <w:rsid w:val="006E1028"/>
    <w:rsid w:val="006E19C2"/>
    <w:rsid w:val="006E1B93"/>
    <w:rsid w:val="006E32B3"/>
    <w:rsid w:val="006E61EA"/>
    <w:rsid w:val="006E797E"/>
    <w:rsid w:val="006F59D7"/>
    <w:rsid w:val="006F69A9"/>
    <w:rsid w:val="006F7BAF"/>
    <w:rsid w:val="00704CD4"/>
    <w:rsid w:val="00712315"/>
    <w:rsid w:val="00720214"/>
    <w:rsid w:val="007242FD"/>
    <w:rsid w:val="007433DE"/>
    <w:rsid w:val="007639A3"/>
    <w:rsid w:val="007741F3"/>
    <w:rsid w:val="00785D82"/>
    <w:rsid w:val="007921A8"/>
    <w:rsid w:val="00792510"/>
    <w:rsid w:val="007945CE"/>
    <w:rsid w:val="00795617"/>
    <w:rsid w:val="00797FA7"/>
    <w:rsid w:val="007B361E"/>
    <w:rsid w:val="007B4AC7"/>
    <w:rsid w:val="007B7DE3"/>
    <w:rsid w:val="007C4BBD"/>
    <w:rsid w:val="007C4FC9"/>
    <w:rsid w:val="007E5526"/>
    <w:rsid w:val="007E62C9"/>
    <w:rsid w:val="007F0255"/>
    <w:rsid w:val="00800A5B"/>
    <w:rsid w:val="008037E9"/>
    <w:rsid w:val="00805C79"/>
    <w:rsid w:val="008236EF"/>
    <w:rsid w:val="00831F9A"/>
    <w:rsid w:val="00850DDB"/>
    <w:rsid w:val="0087567B"/>
    <w:rsid w:val="00883FE4"/>
    <w:rsid w:val="008936F7"/>
    <w:rsid w:val="0089766E"/>
    <w:rsid w:val="008A46F1"/>
    <w:rsid w:val="008B2E08"/>
    <w:rsid w:val="008B32CE"/>
    <w:rsid w:val="008B6A50"/>
    <w:rsid w:val="008C1EF2"/>
    <w:rsid w:val="008C1F1C"/>
    <w:rsid w:val="008C2FD4"/>
    <w:rsid w:val="008C3433"/>
    <w:rsid w:val="008D47A6"/>
    <w:rsid w:val="008F0594"/>
    <w:rsid w:val="0092511B"/>
    <w:rsid w:val="009372F9"/>
    <w:rsid w:val="0095551B"/>
    <w:rsid w:val="00962963"/>
    <w:rsid w:val="00986D5D"/>
    <w:rsid w:val="00993E94"/>
    <w:rsid w:val="0099534C"/>
    <w:rsid w:val="009975A0"/>
    <w:rsid w:val="009A0B00"/>
    <w:rsid w:val="009A128B"/>
    <w:rsid w:val="009B1FB2"/>
    <w:rsid w:val="009B7DFA"/>
    <w:rsid w:val="009C0B54"/>
    <w:rsid w:val="009C5C6E"/>
    <w:rsid w:val="009D7B43"/>
    <w:rsid w:val="00A021B0"/>
    <w:rsid w:val="00A070D2"/>
    <w:rsid w:val="00A17C43"/>
    <w:rsid w:val="00A2454C"/>
    <w:rsid w:val="00A54838"/>
    <w:rsid w:val="00A82DCC"/>
    <w:rsid w:val="00AC72C0"/>
    <w:rsid w:val="00AD0AE8"/>
    <w:rsid w:val="00AD4C36"/>
    <w:rsid w:val="00AE245C"/>
    <w:rsid w:val="00AE651B"/>
    <w:rsid w:val="00AF1B4E"/>
    <w:rsid w:val="00AF5EC4"/>
    <w:rsid w:val="00B054EC"/>
    <w:rsid w:val="00B14A57"/>
    <w:rsid w:val="00B17152"/>
    <w:rsid w:val="00B202F4"/>
    <w:rsid w:val="00B3472B"/>
    <w:rsid w:val="00B4274C"/>
    <w:rsid w:val="00B44779"/>
    <w:rsid w:val="00B47302"/>
    <w:rsid w:val="00B634AC"/>
    <w:rsid w:val="00B645A9"/>
    <w:rsid w:val="00B9103B"/>
    <w:rsid w:val="00B9457D"/>
    <w:rsid w:val="00BA56AF"/>
    <w:rsid w:val="00BA5CAB"/>
    <w:rsid w:val="00BB4036"/>
    <w:rsid w:val="00BC532E"/>
    <w:rsid w:val="00BC67A8"/>
    <w:rsid w:val="00BD157D"/>
    <w:rsid w:val="00BD2BE4"/>
    <w:rsid w:val="00BE2C21"/>
    <w:rsid w:val="00BE2C5A"/>
    <w:rsid w:val="00C01D20"/>
    <w:rsid w:val="00C02C81"/>
    <w:rsid w:val="00C06474"/>
    <w:rsid w:val="00C06610"/>
    <w:rsid w:val="00C120AD"/>
    <w:rsid w:val="00C137A1"/>
    <w:rsid w:val="00C202BF"/>
    <w:rsid w:val="00C25213"/>
    <w:rsid w:val="00C26B5D"/>
    <w:rsid w:val="00C31AF4"/>
    <w:rsid w:val="00C35136"/>
    <w:rsid w:val="00C42B8E"/>
    <w:rsid w:val="00C524A5"/>
    <w:rsid w:val="00C60E21"/>
    <w:rsid w:val="00C67055"/>
    <w:rsid w:val="00C80A63"/>
    <w:rsid w:val="00C8339C"/>
    <w:rsid w:val="00C858D7"/>
    <w:rsid w:val="00C92470"/>
    <w:rsid w:val="00C92F19"/>
    <w:rsid w:val="00CB363A"/>
    <w:rsid w:val="00CB4B22"/>
    <w:rsid w:val="00CC3B85"/>
    <w:rsid w:val="00CE24A4"/>
    <w:rsid w:val="00CE3E97"/>
    <w:rsid w:val="00D0115E"/>
    <w:rsid w:val="00D01D30"/>
    <w:rsid w:val="00D071B1"/>
    <w:rsid w:val="00D073BC"/>
    <w:rsid w:val="00D102E3"/>
    <w:rsid w:val="00D2171E"/>
    <w:rsid w:val="00D30D79"/>
    <w:rsid w:val="00D32679"/>
    <w:rsid w:val="00D51C40"/>
    <w:rsid w:val="00D56B82"/>
    <w:rsid w:val="00D6020E"/>
    <w:rsid w:val="00D62513"/>
    <w:rsid w:val="00D642DA"/>
    <w:rsid w:val="00D72735"/>
    <w:rsid w:val="00D81A07"/>
    <w:rsid w:val="00D825FF"/>
    <w:rsid w:val="00D938F3"/>
    <w:rsid w:val="00DA2485"/>
    <w:rsid w:val="00DA3336"/>
    <w:rsid w:val="00DB08B2"/>
    <w:rsid w:val="00DB79DB"/>
    <w:rsid w:val="00DD1968"/>
    <w:rsid w:val="00DD2143"/>
    <w:rsid w:val="00DD2663"/>
    <w:rsid w:val="00DE21D5"/>
    <w:rsid w:val="00DE29A8"/>
    <w:rsid w:val="00DE2B58"/>
    <w:rsid w:val="00DE7E76"/>
    <w:rsid w:val="00DF120F"/>
    <w:rsid w:val="00DF6997"/>
    <w:rsid w:val="00E023B9"/>
    <w:rsid w:val="00E100B2"/>
    <w:rsid w:val="00E178A9"/>
    <w:rsid w:val="00E42FE9"/>
    <w:rsid w:val="00E559A2"/>
    <w:rsid w:val="00E62BF3"/>
    <w:rsid w:val="00E77ACC"/>
    <w:rsid w:val="00E8335A"/>
    <w:rsid w:val="00E83768"/>
    <w:rsid w:val="00E92749"/>
    <w:rsid w:val="00EA4792"/>
    <w:rsid w:val="00EA5541"/>
    <w:rsid w:val="00EC3BE8"/>
    <w:rsid w:val="00EC440B"/>
    <w:rsid w:val="00EC665B"/>
    <w:rsid w:val="00ED5EBA"/>
    <w:rsid w:val="00ED7DC3"/>
    <w:rsid w:val="00EF30D6"/>
    <w:rsid w:val="00EF67DC"/>
    <w:rsid w:val="00F03E33"/>
    <w:rsid w:val="00F063DD"/>
    <w:rsid w:val="00F15749"/>
    <w:rsid w:val="00F16025"/>
    <w:rsid w:val="00F162CE"/>
    <w:rsid w:val="00F207BC"/>
    <w:rsid w:val="00F42A36"/>
    <w:rsid w:val="00F6118C"/>
    <w:rsid w:val="00F76572"/>
    <w:rsid w:val="00F82617"/>
    <w:rsid w:val="00F83FC6"/>
    <w:rsid w:val="00F86026"/>
    <w:rsid w:val="00F967EC"/>
    <w:rsid w:val="00FB4755"/>
    <w:rsid w:val="00FB6087"/>
    <w:rsid w:val="00FD52DA"/>
    <w:rsid w:val="00FD699A"/>
    <w:rsid w:val="00FE3861"/>
    <w:rsid w:val="00FF2FC2"/>
    <w:rsid w:val="00FF69E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Revision">
    <w:name w:val="Revision"/>
    <w:hidden/>
    <w:semiHidden/>
    <w:rsid w:val="0023582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00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8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5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6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6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2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70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D3542B67-A841-4F88-B2C2-F173F5EF61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  <ds:schemaRef ds:uri="9aa5bd41-8bfc-4bb4-b44b-3ff9857b89ca"/>
    <ds:schemaRef ds:uri="dc27f8d2-3406-4c8c-bba2-d1bd495ca7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29</cp:revision>
  <cp:lastPrinted>2013-05-15T12:05:00Z</cp:lastPrinted>
  <dcterms:created xsi:type="dcterms:W3CDTF">2023-06-27T15:53:00Z</dcterms:created>
  <dcterms:modified xsi:type="dcterms:W3CDTF">2024-03-14T13:48:00Z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